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E4A1" w14:textId="77777777" w:rsidR="008E0907" w:rsidRDefault="008E0907">
      <w:pPr>
        <w:spacing w:before="4"/>
        <w:rPr>
          <w:sz w:val="17"/>
        </w:rPr>
      </w:pPr>
    </w:p>
    <w:p w14:paraId="16B4EF81" w14:textId="77777777" w:rsidR="008E0907" w:rsidRDefault="008E0907">
      <w:pPr>
        <w:spacing w:before="4"/>
        <w:rPr>
          <w:sz w:val="17"/>
        </w:rPr>
      </w:pPr>
    </w:p>
    <w:p w14:paraId="71A5DC4F" w14:textId="77777777" w:rsidR="008E0907" w:rsidRDefault="008E0907">
      <w:pPr>
        <w:spacing w:before="4"/>
        <w:rPr>
          <w:sz w:val="17"/>
        </w:rPr>
      </w:pPr>
    </w:p>
    <w:p w14:paraId="72185245" w14:textId="77777777" w:rsidR="008E0907" w:rsidRDefault="008E0907">
      <w:pPr>
        <w:spacing w:before="4"/>
        <w:rPr>
          <w:sz w:val="17"/>
        </w:rPr>
      </w:pPr>
    </w:p>
    <w:p w14:paraId="208BA36A" w14:textId="77777777" w:rsidR="008E0907" w:rsidRDefault="008E0907">
      <w:pPr>
        <w:spacing w:before="4"/>
        <w:rPr>
          <w:sz w:val="17"/>
        </w:rPr>
      </w:pPr>
    </w:p>
    <w:p w14:paraId="770B35EE" w14:textId="77777777" w:rsidR="008E0907" w:rsidRDefault="008E0907">
      <w:pPr>
        <w:spacing w:before="4"/>
        <w:rPr>
          <w:sz w:val="17"/>
        </w:rPr>
      </w:pPr>
    </w:p>
    <w:p w14:paraId="7A18374D" w14:textId="77777777" w:rsidR="008E0907" w:rsidRDefault="008E0907">
      <w:pPr>
        <w:spacing w:before="4"/>
        <w:rPr>
          <w:sz w:val="17"/>
        </w:rPr>
      </w:pPr>
    </w:p>
    <w:p w14:paraId="5F9BEFB5" w14:textId="77777777" w:rsidR="008E0907" w:rsidRDefault="008E0907">
      <w:pPr>
        <w:spacing w:before="4"/>
        <w:rPr>
          <w:sz w:val="17"/>
        </w:rPr>
      </w:pPr>
    </w:p>
    <w:p w14:paraId="3DB55D1C" w14:textId="5D9C9601" w:rsidR="00246D82" w:rsidRPr="0018064D" w:rsidRDefault="008E0907" w:rsidP="0018064D">
      <w:pPr>
        <w:jc w:val="both"/>
        <w:rPr>
          <w:noProof/>
        </w:rPr>
      </w:pPr>
      <w:r w:rsidRPr="00AA0F32">
        <w:rPr>
          <w:b/>
          <w:bCs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B4772A" wp14:editId="4429DB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020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402080"/>
                          <a:chOff x="0" y="0"/>
                          <a:chExt cx="12240" cy="220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49" y="950"/>
                            <a:ext cx="5422" cy="0"/>
                          </a:xfrm>
                          <a:prstGeom prst="line">
                            <a:avLst/>
                          </a:prstGeom>
                          <a:noFill/>
                          <a:ln w="32336">
                            <a:solidFill>
                              <a:srgbClr val="8045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889" y="926"/>
                            <a:ext cx="351" cy="49"/>
                          </a:xfrm>
                          <a:custGeom>
                            <a:avLst/>
                            <a:gdLst>
                              <a:gd name="T0" fmla="+- 0 12240 11889"/>
                              <a:gd name="T1" fmla="*/ T0 w 351"/>
                              <a:gd name="T2" fmla="+- 0 926 926"/>
                              <a:gd name="T3" fmla="*/ 926 h 49"/>
                              <a:gd name="T4" fmla="+- 0 11889 11889"/>
                              <a:gd name="T5" fmla="*/ T4 w 351"/>
                              <a:gd name="T6" fmla="+- 0 926 926"/>
                              <a:gd name="T7" fmla="*/ 926 h 49"/>
                              <a:gd name="T8" fmla="+- 0 11893 11889"/>
                              <a:gd name="T9" fmla="*/ T8 w 351"/>
                              <a:gd name="T10" fmla="+- 0 938 926"/>
                              <a:gd name="T11" fmla="*/ 938 h 49"/>
                              <a:gd name="T12" fmla="+- 0 11897 11889"/>
                              <a:gd name="T13" fmla="*/ T12 w 351"/>
                              <a:gd name="T14" fmla="+- 0 951 926"/>
                              <a:gd name="T15" fmla="*/ 951 h 49"/>
                              <a:gd name="T16" fmla="+- 0 11901 11889"/>
                              <a:gd name="T17" fmla="*/ T16 w 351"/>
                              <a:gd name="T18" fmla="+- 0 963 926"/>
                              <a:gd name="T19" fmla="*/ 963 h 49"/>
                              <a:gd name="T20" fmla="+- 0 11904 11889"/>
                              <a:gd name="T21" fmla="*/ T20 w 351"/>
                              <a:gd name="T22" fmla="+- 0 975 926"/>
                              <a:gd name="T23" fmla="*/ 975 h 49"/>
                              <a:gd name="T24" fmla="+- 0 12229 11889"/>
                              <a:gd name="T25" fmla="*/ T24 w 351"/>
                              <a:gd name="T26" fmla="+- 0 975 926"/>
                              <a:gd name="T27" fmla="*/ 975 h 49"/>
                              <a:gd name="T28" fmla="+- 0 12239 11889"/>
                              <a:gd name="T29" fmla="*/ T28 w 351"/>
                              <a:gd name="T30" fmla="+- 0 975 926"/>
                              <a:gd name="T31" fmla="*/ 975 h 49"/>
                              <a:gd name="T32" fmla="+- 0 12240 11889"/>
                              <a:gd name="T33" fmla="*/ T32 w 351"/>
                              <a:gd name="T34" fmla="+- 0 974 926"/>
                              <a:gd name="T35" fmla="*/ 974 h 49"/>
                              <a:gd name="T36" fmla="+- 0 12240 11889"/>
                              <a:gd name="T37" fmla="*/ T36 w 351"/>
                              <a:gd name="T38" fmla="+- 0 926 926"/>
                              <a:gd name="T39" fmla="*/ 92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1" h="49">
                                <a:moveTo>
                                  <a:pt x="351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12"/>
                                </a:lnTo>
                                <a:lnTo>
                                  <a:pt x="8" y="25"/>
                                </a:lnTo>
                                <a:lnTo>
                                  <a:pt x="12" y="37"/>
                                </a:lnTo>
                                <a:lnTo>
                                  <a:pt x="15" y="49"/>
                                </a:lnTo>
                                <a:lnTo>
                                  <a:pt x="340" y="49"/>
                                </a:lnTo>
                                <a:lnTo>
                                  <a:pt x="350" y="49"/>
                                </a:lnTo>
                                <a:lnTo>
                                  <a:pt x="351" y="48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5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C3DA1" w14:textId="77777777" w:rsidR="003C711B" w:rsidRDefault="00B179E6">
                              <w:pPr>
                                <w:spacing w:before="217"/>
                                <w:ind w:left="360"/>
                                <w:rPr>
                                  <w:rFonts w:ascii="Lato-Black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z w:val="46"/>
                                </w:rPr>
                                <w:t>Del-One Federal Credit Union</w:t>
                              </w:r>
                            </w:p>
                            <w:p w14:paraId="18E52C3F" w14:textId="77777777" w:rsidR="003C711B" w:rsidRDefault="00B179E6">
                              <w:pPr>
                                <w:spacing w:before="50"/>
                                <w:ind w:left="360"/>
                                <w:rPr>
                                  <w:rFonts w:ascii="Sonder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Lato-Black"/>
                                  <w:b/>
                                  <w:color w:val="7F4581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Sonder Sans"/>
                                  <w:b/>
                                  <w:color w:val="7F4581"/>
                                  <w:sz w:val="20"/>
                                </w:rPr>
                                <w:t>302</w:t>
                              </w:r>
                              <w:r>
                                <w:rPr>
                                  <w:rFonts w:ascii="Lato-Black"/>
                                  <w:b/>
                                  <w:color w:val="7F4581"/>
                                  <w:sz w:val="20"/>
                                </w:rPr>
                                <w:t xml:space="preserve">) </w:t>
                              </w:r>
                              <w:r>
                                <w:rPr>
                                  <w:rFonts w:ascii="Sonder Sans"/>
                                  <w:b/>
                                  <w:color w:val="7F4581"/>
                                  <w:sz w:val="20"/>
                                </w:rPr>
                                <w:t xml:space="preserve">739-4496 </w:t>
                              </w:r>
                              <w:hyperlink r:id="rId8">
                                <w:r>
                                  <w:rPr>
                                    <w:rFonts w:ascii="Sonder Sans"/>
                                    <w:b/>
                                    <w:color w:val="7F4581"/>
                                    <w:sz w:val="20"/>
                                  </w:rPr>
                                  <w:t>www.Del-One.org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772A" id="Group 2" o:spid="_x0000_s1026" style="position:absolute;left:0;text-align:left;margin-left:0;margin-top:0;width:612pt;height:110.4pt;z-index:251659264;mso-position-horizontal-relative:page;mso-position-vertical-relative:page" coordsize="12240,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2240;height:2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">
                  <v:imagedata r:id="rId9" o:title=""/>
                </v:shape>
                <v:line id="Line 5" o:spid="_x0000_s1028" style="position:absolute;visibility:visible;mso-wrap-style:square" from="4249,950" to="9671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" strokecolor="#804581" strokeweight=".89822mm"/>
                <v:shape id="Freeform 4" o:spid="_x0000_s1029" style="position:absolute;left:11889;top:926;width:351;height:49;visibility:visible;mso-wrap-style:square;v-text-anchor:top" coordsize="3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" path="m351,l,,4,12,8,25r4,12l15,49r325,l350,49r1,-1l351,xe" fillcolor="#804581" stroked="f">
                  <v:path arrowok="t" o:connecttype="custom" o:connectlocs="351,926;0,926;4,938;8,951;12,963;15,975;340,975;350,975;351,974;351,92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12240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54C3DA1" w14:textId="77777777" w:rsidR="003C711B" w:rsidRDefault="00B179E6">
                        <w:pPr>
                          <w:spacing w:before="217"/>
                          <w:ind w:left="360"/>
                          <w:rPr>
                            <w:rFonts w:ascii="Lato-Black"/>
                            <w:b/>
                            <w:sz w:val="46"/>
                          </w:rPr>
                        </w:pPr>
                        <w:r>
                          <w:rPr>
                            <w:rFonts w:ascii="Lato-Black"/>
                            <w:b/>
                            <w:color w:val="FFFFFF"/>
                            <w:sz w:val="46"/>
                          </w:rPr>
                          <w:t>Del-One Federal Credit Union</w:t>
                        </w:r>
                      </w:p>
                      <w:p w14:paraId="18E52C3F" w14:textId="77777777" w:rsidR="003C711B" w:rsidRDefault="00B179E6">
                        <w:pPr>
                          <w:spacing w:before="50"/>
                          <w:ind w:left="360"/>
                          <w:rPr>
                            <w:rFonts w:ascii="Sonder Sans"/>
                            <w:b/>
                            <w:sz w:val="20"/>
                          </w:rPr>
                        </w:pPr>
                        <w:r>
                          <w:rPr>
                            <w:rFonts w:ascii="Lato-Black"/>
                            <w:b/>
                            <w:color w:val="7F4581"/>
                            <w:sz w:val="20"/>
                          </w:rPr>
                          <w:t>(</w:t>
                        </w:r>
                        <w:r>
                          <w:rPr>
                            <w:rFonts w:ascii="Sonder Sans"/>
                            <w:b/>
                            <w:color w:val="7F4581"/>
                            <w:sz w:val="20"/>
                          </w:rPr>
                          <w:t>302</w:t>
                        </w:r>
                        <w:r>
                          <w:rPr>
                            <w:rFonts w:ascii="Lato-Black"/>
                            <w:b/>
                            <w:color w:val="7F4581"/>
                            <w:sz w:val="20"/>
                          </w:rPr>
                          <w:t xml:space="preserve">) </w:t>
                        </w:r>
                        <w:r>
                          <w:rPr>
                            <w:rFonts w:ascii="Sonder Sans"/>
                            <w:b/>
                            <w:color w:val="7F4581"/>
                            <w:sz w:val="20"/>
                          </w:rPr>
                          <w:t xml:space="preserve">739-4496 </w:t>
                        </w:r>
                        <w:hyperlink r:id="rId10">
                          <w:r>
                            <w:rPr>
                              <w:rFonts w:ascii="Sonder Sans"/>
                              <w:b/>
                              <w:color w:val="7F4581"/>
                              <w:sz w:val="20"/>
                            </w:rPr>
                            <w:t>www.Del-One.org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6698C" w:rsidRPr="0046698C">
        <w:rPr>
          <w:b/>
          <w:bCs/>
          <w:u w:val="single"/>
        </w:rPr>
        <w:t>For Immediate</w:t>
      </w:r>
      <w:r w:rsidR="00246D82" w:rsidRPr="0046698C">
        <w:rPr>
          <w:b/>
          <w:bCs/>
          <w:u w:val="single"/>
        </w:rPr>
        <w:t xml:space="preserve"> Release </w:t>
      </w:r>
    </w:p>
    <w:p w14:paraId="0ACEB6C7" w14:textId="06A3A28F" w:rsidR="0046698C" w:rsidRDefault="0046698C" w:rsidP="00246D82">
      <w:pPr>
        <w:pStyle w:val="BodyText"/>
        <w:spacing w:before="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Del-One Contact</w:t>
      </w:r>
      <w:r w:rsidR="00A40ED7">
        <w:rPr>
          <w:i/>
          <w:iCs/>
          <w:sz w:val="22"/>
          <w:szCs w:val="22"/>
        </w:rPr>
        <w:t>: Amy</w:t>
      </w:r>
      <w:r>
        <w:rPr>
          <w:i/>
          <w:iCs/>
          <w:sz w:val="22"/>
          <w:szCs w:val="22"/>
        </w:rPr>
        <w:t xml:space="preserve"> Resh, </w:t>
      </w:r>
      <w:r w:rsidR="006C2319">
        <w:rPr>
          <w:i/>
          <w:iCs/>
          <w:sz w:val="22"/>
          <w:szCs w:val="22"/>
        </w:rPr>
        <w:t>Vice President</w:t>
      </w:r>
      <w:r>
        <w:rPr>
          <w:i/>
          <w:iCs/>
          <w:sz w:val="22"/>
          <w:szCs w:val="22"/>
        </w:rPr>
        <w:t xml:space="preserve"> of Marketing</w:t>
      </w:r>
    </w:p>
    <w:p w14:paraId="12000CC8" w14:textId="25446A7E" w:rsidR="0046698C" w:rsidRDefault="0046698C" w:rsidP="00246D82">
      <w:pPr>
        <w:pStyle w:val="BodyText"/>
        <w:spacing w:before="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Phone: (302) 672-1492</w:t>
      </w:r>
    </w:p>
    <w:p w14:paraId="55929AC9" w14:textId="359C94AC" w:rsidR="0046698C" w:rsidRDefault="0046698C" w:rsidP="00246D82">
      <w:pPr>
        <w:pStyle w:val="BodyText"/>
        <w:spacing w:before="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Email: </w:t>
      </w:r>
      <w:hyperlink r:id="rId11" w:history="1">
        <w:r w:rsidRPr="00676949">
          <w:rPr>
            <w:rStyle w:val="Hyperlink"/>
            <w:i/>
            <w:iCs/>
            <w:sz w:val="22"/>
            <w:szCs w:val="22"/>
          </w:rPr>
          <w:t>amy.resh@del-one.org</w:t>
        </w:r>
      </w:hyperlink>
      <w:r>
        <w:rPr>
          <w:i/>
          <w:iCs/>
          <w:sz w:val="22"/>
          <w:szCs w:val="22"/>
        </w:rPr>
        <w:t xml:space="preserve"> </w:t>
      </w:r>
    </w:p>
    <w:p w14:paraId="036CC3FB" w14:textId="72872A78" w:rsidR="0046698C" w:rsidRDefault="0046698C" w:rsidP="00246D82">
      <w:pPr>
        <w:pStyle w:val="BodyText"/>
        <w:spacing w:before="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Date</w:t>
      </w:r>
      <w:r w:rsidR="00A40ED7">
        <w:rPr>
          <w:i/>
          <w:iCs/>
          <w:sz w:val="22"/>
          <w:szCs w:val="22"/>
        </w:rPr>
        <w:t xml:space="preserve">: </w:t>
      </w:r>
      <w:r w:rsidR="009539C8">
        <w:rPr>
          <w:i/>
          <w:iCs/>
          <w:sz w:val="22"/>
          <w:szCs w:val="22"/>
        </w:rPr>
        <w:t>August</w:t>
      </w:r>
      <w:r w:rsidR="001D5679">
        <w:rPr>
          <w:i/>
          <w:iCs/>
          <w:sz w:val="22"/>
          <w:szCs w:val="22"/>
        </w:rPr>
        <w:t xml:space="preserve"> 2025</w:t>
      </w:r>
    </w:p>
    <w:p w14:paraId="195DB268" w14:textId="46100367" w:rsidR="00893ED3" w:rsidRPr="00FB4F93" w:rsidRDefault="00893ED3" w:rsidP="00893ED3"/>
    <w:p w14:paraId="1C6C2BD7" w14:textId="229DA0C5" w:rsidR="0061783E" w:rsidRDefault="0061783E" w:rsidP="006178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Del-One Named Top Workplace</w:t>
      </w:r>
      <w:r w:rsidR="00260F6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AGAIN!</w:t>
      </w:r>
    </w:p>
    <w:p w14:paraId="7CDA8914" w14:textId="77777777" w:rsidR="0061783E" w:rsidRDefault="0061783E" w:rsidP="0061783E">
      <w:pPr>
        <w:rPr>
          <w:sz w:val="28"/>
          <w:szCs w:val="28"/>
        </w:rPr>
      </w:pPr>
    </w:p>
    <w:p w14:paraId="66C9CA63" w14:textId="157E1121" w:rsidR="0061783E" w:rsidRDefault="0061783E" w:rsidP="0061783E">
      <w:pPr>
        <w:rPr>
          <w:i/>
        </w:rPr>
      </w:pPr>
      <w:r>
        <w:rPr>
          <w:i/>
        </w:rPr>
        <w:t>For the 4</w:t>
      </w:r>
      <w:r w:rsidRPr="0061783E">
        <w:rPr>
          <w:i/>
          <w:vertAlign w:val="superscript"/>
        </w:rPr>
        <w:t>th</w:t>
      </w:r>
      <w:r>
        <w:rPr>
          <w:i/>
        </w:rPr>
        <w:t xml:space="preserve"> year in a row, </w:t>
      </w:r>
      <w:r>
        <w:rPr>
          <w:i/>
        </w:rPr>
        <w:t xml:space="preserve">Del-One Federal Credit Union has been honored as a Top Workplace in the Delaware Online/The News Journal’s Top Workplaces in Delaware awards. Top Workplaces are </w:t>
      </w:r>
      <w:r w:rsidR="004463A3">
        <w:rPr>
          <w:i/>
        </w:rPr>
        <w:t xml:space="preserve">organizations where teammates feel valued, engaged and empowered. </w:t>
      </w:r>
      <w:r>
        <w:rPr>
          <w:i/>
        </w:rPr>
        <w:t xml:space="preserve">Del-One teammates were given an anonymous survey to rate their workplace culture. Through these results and comments from teammates, Del-One not only won the Top Workplace award, but also the coveted </w:t>
      </w:r>
      <w:r w:rsidR="004463A3">
        <w:rPr>
          <w:i/>
        </w:rPr>
        <w:t>Manager’s</w:t>
      </w:r>
      <w:r>
        <w:rPr>
          <w:i/>
        </w:rPr>
        <w:t xml:space="preserve"> Award, for receiving the top score </w:t>
      </w:r>
      <w:r w:rsidR="004463A3">
        <w:rPr>
          <w:i/>
        </w:rPr>
        <w:t>for</w:t>
      </w:r>
      <w:r>
        <w:rPr>
          <w:i/>
        </w:rPr>
        <w:t xml:space="preserve"> “</w:t>
      </w:r>
      <w:r w:rsidR="004463A3">
        <w:rPr>
          <w:i/>
        </w:rPr>
        <w:t>My manager helps me learn and grow, and cares about my concerns</w:t>
      </w:r>
      <w:r>
        <w:rPr>
          <w:i/>
        </w:rPr>
        <w:t xml:space="preserve">”. </w:t>
      </w:r>
    </w:p>
    <w:p w14:paraId="66661732" w14:textId="77777777" w:rsidR="0061783E" w:rsidRDefault="0061783E" w:rsidP="0061783E">
      <w:pPr>
        <w:rPr>
          <w:i/>
        </w:rPr>
      </w:pPr>
    </w:p>
    <w:p w14:paraId="4CD8B7A4" w14:textId="278AF405" w:rsidR="004463A3" w:rsidRDefault="004463A3" w:rsidP="004463A3">
      <w:pPr>
        <w:rPr>
          <w:i/>
        </w:rPr>
      </w:pPr>
      <w:r>
        <w:rPr>
          <w:i/>
        </w:rPr>
        <w:t xml:space="preserve">President/CEO Dan McCarthy states: </w:t>
      </w:r>
      <w:r>
        <w:rPr>
          <w:rStyle w:val="ui-provider"/>
          <w:i/>
          <w:iCs/>
        </w:rPr>
        <w:t xml:space="preserve">"this recognition is because of </w:t>
      </w:r>
      <w:r w:rsidR="00260F60">
        <w:rPr>
          <w:rStyle w:val="ui-provider"/>
          <w:i/>
          <w:iCs/>
        </w:rPr>
        <w:t xml:space="preserve">the passion, dedication and collaboration of </w:t>
      </w:r>
      <w:r>
        <w:rPr>
          <w:rStyle w:val="ui-provider"/>
          <w:i/>
          <w:iCs/>
        </w:rPr>
        <w:t>our teammates</w:t>
      </w:r>
      <w:r w:rsidR="00260F60">
        <w:rPr>
          <w:rStyle w:val="ui-provider"/>
          <w:i/>
          <w:iCs/>
        </w:rPr>
        <w:t xml:space="preserve"> as we strive to reach new heights together.</w:t>
      </w:r>
      <w:r>
        <w:rPr>
          <w:rStyle w:val="ui-provider"/>
          <w:i/>
          <w:iCs/>
        </w:rPr>
        <w:t xml:space="preserve"> The way they support and celebrate each other makes me proud to be a part of this team.  The impact our teammates have for each other, our members, and the entire Delaware community is incredible, and </w:t>
      </w:r>
      <w:r w:rsidR="00260F60">
        <w:rPr>
          <w:rStyle w:val="ui-provider"/>
          <w:i/>
          <w:iCs/>
        </w:rPr>
        <w:t>it inspires growth and progress in ways that truly matter.</w:t>
      </w:r>
      <w:r>
        <w:rPr>
          <w:rStyle w:val="ui-provider"/>
          <w:i/>
          <w:iCs/>
        </w:rPr>
        <w:t xml:space="preserve">” </w:t>
      </w:r>
    </w:p>
    <w:p w14:paraId="699D65BE" w14:textId="77777777" w:rsidR="0061783E" w:rsidRDefault="0061783E" w:rsidP="0061783E"/>
    <w:p w14:paraId="5B2C29A7" w14:textId="77777777" w:rsidR="0061783E" w:rsidRDefault="0061783E" w:rsidP="0061783E">
      <w:pPr>
        <w:pStyle w:val="NormalWeb"/>
      </w:pPr>
      <w:r>
        <w:rPr>
          <w:noProof/>
        </w:rPr>
        <w:drawing>
          <wp:inline distT="0" distB="0" distL="0" distR="0" wp14:anchorId="4846DD69" wp14:editId="54D33CB6">
            <wp:extent cx="6800189" cy="3809365"/>
            <wp:effectExtent l="0" t="0" r="1270" b="635"/>
            <wp:docPr id="243159017" name="Picture 243159017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59017" name="Picture 243159017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850" cy="382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FA70" w14:textId="77777777" w:rsidR="0061783E" w:rsidRDefault="0061783E" w:rsidP="00B52494">
      <w:pPr>
        <w:rPr>
          <w:b/>
          <w:sz w:val="28"/>
          <w:szCs w:val="28"/>
          <w:u w:val="single"/>
        </w:rPr>
      </w:pPr>
    </w:p>
    <w:p w14:paraId="1F4732C9" w14:textId="77777777" w:rsidR="0061783E" w:rsidRDefault="0061783E" w:rsidP="00B52494">
      <w:pPr>
        <w:rPr>
          <w:b/>
          <w:sz w:val="28"/>
          <w:szCs w:val="28"/>
          <w:u w:val="single"/>
        </w:rPr>
      </w:pPr>
    </w:p>
    <w:p w14:paraId="5E472326" w14:textId="24AF2805" w:rsidR="009319CB" w:rsidRDefault="009319CB" w:rsidP="00321020">
      <w:pPr>
        <w:pStyle w:val="NormalWeb"/>
      </w:pPr>
    </w:p>
    <w:p w14:paraId="07D9B28C" w14:textId="2A568905" w:rsidR="001632B7" w:rsidRDefault="00120486" w:rsidP="00321020">
      <w:pPr>
        <w:pStyle w:val="NormalWeb"/>
      </w:pPr>
      <w:r>
        <w:t>Pictured</w:t>
      </w:r>
      <w:r w:rsidR="0061783E">
        <w:t xml:space="preserve"> L-R</w:t>
      </w:r>
      <w:r>
        <w:t xml:space="preserve">:  </w:t>
      </w:r>
      <w:r w:rsidR="009539C8">
        <w:t xml:space="preserve">Del-One </w:t>
      </w:r>
      <w:r>
        <w:t xml:space="preserve">FCU </w:t>
      </w:r>
      <w:r w:rsidR="0061783E">
        <w:t xml:space="preserve">VP of Human Resources Ryan Bowman, Board Chair Steve Smith, </w:t>
      </w:r>
      <w:r>
        <w:t>President</w:t>
      </w:r>
      <w:r w:rsidR="009539C8">
        <w:t>/</w:t>
      </w:r>
      <w:r>
        <w:t xml:space="preserve">CEO </w:t>
      </w:r>
      <w:r w:rsidR="009539C8">
        <w:t xml:space="preserve">Dan McCarthy, </w:t>
      </w:r>
      <w:r w:rsidR="0061783E">
        <w:t>CBO John Chartrand, VP of Marketing Amy Resh, AVP of Branch Sales and Service Chavonya Reddick, and AVP of Retail Operations Adrian Romero</w:t>
      </w:r>
    </w:p>
    <w:p w14:paraId="41D7E9CC" w14:textId="77777777" w:rsidR="009319CB" w:rsidRDefault="009319CB" w:rsidP="009319CB">
      <w:pPr>
        <w:pStyle w:val="BodyText"/>
        <w:spacing w:before="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Del-One Federal Credit Union has over $739 million in assets with full-service branch locations throughout Delaware and serves over 89,000 members. Visit </w:t>
      </w:r>
      <w:hyperlink r:id="rId13" w:history="1">
        <w:r w:rsidRPr="009A18A4">
          <w:rPr>
            <w:rStyle w:val="Hyperlink"/>
            <w:i/>
            <w:iCs/>
            <w:sz w:val="22"/>
            <w:szCs w:val="22"/>
          </w:rPr>
          <w:t>www.del-one.org</w:t>
        </w:r>
      </w:hyperlink>
      <w:r>
        <w:rPr>
          <w:i/>
          <w:iCs/>
          <w:sz w:val="22"/>
          <w:szCs w:val="22"/>
        </w:rPr>
        <w:t xml:space="preserve"> for more information. </w:t>
      </w:r>
    </w:p>
    <w:p w14:paraId="1331051D" w14:textId="77777777" w:rsidR="009319CB" w:rsidRPr="0046698C" w:rsidRDefault="009319CB" w:rsidP="009319CB">
      <w:pPr>
        <w:pStyle w:val="BodyText"/>
        <w:spacing w:before="9"/>
        <w:jc w:val="both"/>
        <w:rPr>
          <w:i/>
          <w:iCs/>
          <w:sz w:val="22"/>
          <w:szCs w:val="22"/>
        </w:rPr>
      </w:pPr>
    </w:p>
    <w:p w14:paraId="59A5A091" w14:textId="77777777" w:rsidR="009319CB" w:rsidRDefault="009319CB" w:rsidP="00321020">
      <w:pPr>
        <w:pStyle w:val="NormalWeb"/>
      </w:pPr>
    </w:p>
    <w:p w14:paraId="276AA8BC" w14:textId="77777777" w:rsidR="009319CB" w:rsidRPr="00321020" w:rsidRDefault="009319CB" w:rsidP="00321020">
      <w:pPr>
        <w:pStyle w:val="NormalWeb"/>
      </w:pPr>
    </w:p>
    <w:sectPr w:rsidR="009319CB" w:rsidRPr="00321020" w:rsidSect="000E27DB">
      <w:footerReference w:type="default" r:id="rId14"/>
      <w:type w:val="continuous"/>
      <w:pgSz w:w="12240" w:h="15840"/>
      <w:pgMar w:top="576" w:right="864" w:bottom="115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9C56" w14:textId="77777777" w:rsidR="00E448A0" w:rsidRDefault="00E448A0" w:rsidP="000E27DB">
      <w:r>
        <w:separator/>
      </w:r>
    </w:p>
  </w:endnote>
  <w:endnote w:type="continuationSeparator" w:id="0">
    <w:p w14:paraId="1FB8E358" w14:textId="77777777" w:rsidR="00E448A0" w:rsidRDefault="00E448A0" w:rsidP="000E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lack">
    <w:altName w:val="Segoe UI"/>
    <w:charset w:val="00"/>
    <w:family w:val="roman"/>
    <w:pitch w:val="variable"/>
  </w:font>
  <w:font w:name="Sonder 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2941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49635A" w14:textId="4FB9579D" w:rsidR="000E27DB" w:rsidRDefault="000E27D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13488F" w14:textId="77777777" w:rsidR="000E27DB" w:rsidRDefault="000E2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E223" w14:textId="77777777" w:rsidR="00E448A0" w:rsidRDefault="00E448A0" w:rsidP="000E27DB">
      <w:r>
        <w:separator/>
      </w:r>
    </w:p>
  </w:footnote>
  <w:footnote w:type="continuationSeparator" w:id="0">
    <w:p w14:paraId="05D46381" w14:textId="77777777" w:rsidR="00E448A0" w:rsidRDefault="00E448A0" w:rsidP="000E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795"/>
    <w:multiLevelType w:val="hybridMultilevel"/>
    <w:tmpl w:val="D5743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17B"/>
    <w:multiLevelType w:val="hybridMultilevel"/>
    <w:tmpl w:val="9E523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21C87"/>
    <w:multiLevelType w:val="hybridMultilevel"/>
    <w:tmpl w:val="1EF4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C2A"/>
    <w:multiLevelType w:val="hybridMultilevel"/>
    <w:tmpl w:val="1F9CE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A2381A"/>
    <w:multiLevelType w:val="hybridMultilevel"/>
    <w:tmpl w:val="2C82FD98"/>
    <w:lvl w:ilvl="0" w:tplc="CD9A1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586"/>
    <w:multiLevelType w:val="hybridMultilevel"/>
    <w:tmpl w:val="063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E24C8"/>
    <w:multiLevelType w:val="hybridMultilevel"/>
    <w:tmpl w:val="879E3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37A"/>
    <w:multiLevelType w:val="hybridMultilevel"/>
    <w:tmpl w:val="0B2C1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807EDE"/>
    <w:multiLevelType w:val="hybridMultilevel"/>
    <w:tmpl w:val="DD4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70CF"/>
    <w:multiLevelType w:val="hybridMultilevel"/>
    <w:tmpl w:val="0B1E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6461"/>
    <w:multiLevelType w:val="hybridMultilevel"/>
    <w:tmpl w:val="4296E2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73536E"/>
    <w:multiLevelType w:val="hybridMultilevel"/>
    <w:tmpl w:val="D27448A4"/>
    <w:lvl w:ilvl="0" w:tplc="EE7A6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D5CCB"/>
    <w:multiLevelType w:val="hybridMultilevel"/>
    <w:tmpl w:val="5E043FF6"/>
    <w:lvl w:ilvl="0" w:tplc="EE7A6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0405"/>
    <w:multiLevelType w:val="hybridMultilevel"/>
    <w:tmpl w:val="D0807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43BAB"/>
    <w:multiLevelType w:val="hybridMultilevel"/>
    <w:tmpl w:val="9A22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D4C1D"/>
    <w:multiLevelType w:val="hybridMultilevel"/>
    <w:tmpl w:val="97F28AE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D9A1C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536FF"/>
    <w:multiLevelType w:val="hybridMultilevel"/>
    <w:tmpl w:val="289C5BA6"/>
    <w:lvl w:ilvl="0" w:tplc="CD9A1CD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153E92"/>
    <w:multiLevelType w:val="hybridMultilevel"/>
    <w:tmpl w:val="3626B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722BD"/>
    <w:multiLevelType w:val="hybridMultilevel"/>
    <w:tmpl w:val="0CE64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CD9A1CD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300AC"/>
    <w:multiLevelType w:val="hybridMultilevel"/>
    <w:tmpl w:val="C0C2581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CD9A1CD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25567D"/>
    <w:multiLevelType w:val="hybridMultilevel"/>
    <w:tmpl w:val="A5425278"/>
    <w:lvl w:ilvl="0" w:tplc="EE7A6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77951"/>
    <w:multiLevelType w:val="hybridMultilevel"/>
    <w:tmpl w:val="E7D67E04"/>
    <w:lvl w:ilvl="0" w:tplc="CD9A1C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6205FC"/>
    <w:multiLevelType w:val="hybridMultilevel"/>
    <w:tmpl w:val="818C6B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D9A1C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907D38"/>
    <w:multiLevelType w:val="hybridMultilevel"/>
    <w:tmpl w:val="511C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D0DB9"/>
    <w:multiLevelType w:val="hybridMultilevel"/>
    <w:tmpl w:val="80060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164C7"/>
    <w:multiLevelType w:val="hybridMultilevel"/>
    <w:tmpl w:val="8380642E"/>
    <w:lvl w:ilvl="0" w:tplc="EE7A6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F0A4C"/>
    <w:multiLevelType w:val="hybridMultilevel"/>
    <w:tmpl w:val="E5A82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73312D"/>
    <w:multiLevelType w:val="hybridMultilevel"/>
    <w:tmpl w:val="6BF8619E"/>
    <w:lvl w:ilvl="0" w:tplc="CD9A1CD6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1482A0B"/>
    <w:multiLevelType w:val="hybridMultilevel"/>
    <w:tmpl w:val="24A4EB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1E23835"/>
    <w:multiLevelType w:val="hybridMultilevel"/>
    <w:tmpl w:val="F18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274A4"/>
    <w:multiLevelType w:val="hybridMultilevel"/>
    <w:tmpl w:val="E542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A1DC8"/>
    <w:multiLevelType w:val="hybridMultilevel"/>
    <w:tmpl w:val="4C6899F0"/>
    <w:lvl w:ilvl="0" w:tplc="CD9A1CD6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4F47BC"/>
    <w:multiLevelType w:val="hybridMultilevel"/>
    <w:tmpl w:val="1BFCF3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A1C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60BA3"/>
    <w:multiLevelType w:val="hybridMultilevel"/>
    <w:tmpl w:val="90D8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777DE"/>
    <w:multiLevelType w:val="hybridMultilevel"/>
    <w:tmpl w:val="D6C27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201B3F"/>
    <w:multiLevelType w:val="hybridMultilevel"/>
    <w:tmpl w:val="F1F85C52"/>
    <w:lvl w:ilvl="0" w:tplc="EE7A6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6E42"/>
    <w:multiLevelType w:val="hybridMultilevel"/>
    <w:tmpl w:val="7242B8CE"/>
    <w:lvl w:ilvl="0" w:tplc="CD9A1CD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87014033">
    <w:abstractNumId w:val="23"/>
  </w:num>
  <w:num w:numId="2" w16cid:durableId="760102959">
    <w:abstractNumId w:val="14"/>
  </w:num>
  <w:num w:numId="3" w16cid:durableId="1638486570">
    <w:abstractNumId w:val="8"/>
  </w:num>
  <w:num w:numId="4" w16cid:durableId="1073969099">
    <w:abstractNumId w:val="5"/>
  </w:num>
  <w:num w:numId="5" w16cid:durableId="1689911341">
    <w:abstractNumId w:val="34"/>
  </w:num>
  <w:num w:numId="6" w16cid:durableId="2068991015">
    <w:abstractNumId w:val="29"/>
  </w:num>
  <w:num w:numId="7" w16cid:durableId="207375679">
    <w:abstractNumId w:val="16"/>
  </w:num>
  <w:num w:numId="8" w16cid:durableId="1373842530">
    <w:abstractNumId w:val="9"/>
  </w:num>
  <w:num w:numId="9" w16cid:durableId="6445908">
    <w:abstractNumId w:val="28"/>
  </w:num>
  <w:num w:numId="10" w16cid:durableId="1527862519">
    <w:abstractNumId w:val="26"/>
  </w:num>
  <w:num w:numId="11" w16cid:durableId="1235821747">
    <w:abstractNumId w:val="4"/>
  </w:num>
  <w:num w:numId="12" w16cid:durableId="1552960080">
    <w:abstractNumId w:val="31"/>
  </w:num>
  <w:num w:numId="13" w16cid:durableId="539050665">
    <w:abstractNumId w:val="18"/>
  </w:num>
  <w:num w:numId="14" w16cid:durableId="864170451">
    <w:abstractNumId w:val="36"/>
  </w:num>
  <w:num w:numId="15" w16cid:durableId="1601524665">
    <w:abstractNumId w:val="27"/>
  </w:num>
  <w:num w:numId="16" w16cid:durableId="941377616">
    <w:abstractNumId w:val="13"/>
  </w:num>
  <w:num w:numId="17" w16cid:durableId="426074046">
    <w:abstractNumId w:val="19"/>
  </w:num>
  <w:num w:numId="18" w16cid:durableId="716272916">
    <w:abstractNumId w:val="10"/>
  </w:num>
  <w:num w:numId="19" w16cid:durableId="1710454879">
    <w:abstractNumId w:val="24"/>
  </w:num>
  <w:num w:numId="20" w16cid:durableId="78795119">
    <w:abstractNumId w:val="21"/>
  </w:num>
  <w:num w:numId="21" w16cid:durableId="1560290480">
    <w:abstractNumId w:val="15"/>
  </w:num>
  <w:num w:numId="22" w16cid:durableId="1445803466">
    <w:abstractNumId w:val="3"/>
  </w:num>
  <w:num w:numId="23" w16cid:durableId="2122214257">
    <w:abstractNumId w:val="0"/>
  </w:num>
  <w:num w:numId="24" w16cid:durableId="1811364398">
    <w:abstractNumId w:val="33"/>
  </w:num>
  <w:num w:numId="25" w16cid:durableId="788862293">
    <w:abstractNumId w:val="32"/>
  </w:num>
  <w:num w:numId="26" w16cid:durableId="1583182171">
    <w:abstractNumId w:val="22"/>
  </w:num>
  <w:num w:numId="27" w16cid:durableId="1403405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9989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3016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0667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265132">
    <w:abstractNumId w:val="6"/>
  </w:num>
  <w:num w:numId="32" w16cid:durableId="202520965">
    <w:abstractNumId w:val="25"/>
  </w:num>
  <w:num w:numId="33" w16cid:durableId="1408921792">
    <w:abstractNumId w:val="12"/>
  </w:num>
  <w:num w:numId="34" w16cid:durableId="795634837">
    <w:abstractNumId w:val="20"/>
  </w:num>
  <w:num w:numId="35" w16cid:durableId="1363943195">
    <w:abstractNumId w:val="35"/>
  </w:num>
  <w:num w:numId="36" w16cid:durableId="1289316800">
    <w:abstractNumId w:val="11"/>
  </w:num>
  <w:num w:numId="37" w16cid:durableId="8587360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1B"/>
    <w:rsid w:val="00002F97"/>
    <w:rsid w:val="000138EE"/>
    <w:rsid w:val="00025857"/>
    <w:rsid w:val="00033125"/>
    <w:rsid w:val="0003578A"/>
    <w:rsid w:val="000370BC"/>
    <w:rsid w:val="0004074D"/>
    <w:rsid w:val="0005419E"/>
    <w:rsid w:val="00060213"/>
    <w:rsid w:val="00087D70"/>
    <w:rsid w:val="000A067E"/>
    <w:rsid w:val="000D0B6B"/>
    <w:rsid w:val="000E0934"/>
    <w:rsid w:val="000E1B15"/>
    <w:rsid w:val="000E27DB"/>
    <w:rsid w:val="000F47D7"/>
    <w:rsid w:val="0010323A"/>
    <w:rsid w:val="001058E6"/>
    <w:rsid w:val="001111C1"/>
    <w:rsid w:val="00117D68"/>
    <w:rsid w:val="00120486"/>
    <w:rsid w:val="001261E4"/>
    <w:rsid w:val="00140FA6"/>
    <w:rsid w:val="001462FF"/>
    <w:rsid w:val="00147734"/>
    <w:rsid w:val="00155703"/>
    <w:rsid w:val="001632B7"/>
    <w:rsid w:val="0018064D"/>
    <w:rsid w:val="0018358A"/>
    <w:rsid w:val="001934AC"/>
    <w:rsid w:val="001A29E8"/>
    <w:rsid w:val="001B74EB"/>
    <w:rsid w:val="001C10DE"/>
    <w:rsid w:val="001C7768"/>
    <w:rsid w:val="001D5679"/>
    <w:rsid w:val="001D64AD"/>
    <w:rsid w:val="001E0D97"/>
    <w:rsid w:val="001E484E"/>
    <w:rsid w:val="001E7045"/>
    <w:rsid w:val="001F15D0"/>
    <w:rsid w:val="001F51B4"/>
    <w:rsid w:val="00201309"/>
    <w:rsid w:val="002143AD"/>
    <w:rsid w:val="002148FF"/>
    <w:rsid w:val="0021610D"/>
    <w:rsid w:val="002175F7"/>
    <w:rsid w:val="00230C65"/>
    <w:rsid w:val="00246D82"/>
    <w:rsid w:val="00252F20"/>
    <w:rsid w:val="00254694"/>
    <w:rsid w:val="002559BB"/>
    <w:rsid w:val="00260F60"/>
    <w:rsid w:val="002748C8"/>
    <w:rsid w:val="00274FCA"/>
    <w:rsid w:val="00280FCF"/>
    <w:rsid w:val="00297375"/>
    <w:rsid w:val="002A156D"/>
    <w:rsid w:val="002A5080"/>
    <w:rsid w:val="002A6C05"/>
    <w:rsid w:val="002B2C37"/>
    <w:rsid w:val="002C4B1C"/>
    <w:rsid w:val="002C5A67"/>
    <w:rsid w:val="002D4B16"/>
    <w:rsid w:val="002E7D5E"/>
    <w:rsid w:val="002F7496"/>
    <w:rsid w:val="00312A50"/>
    <w:rsid w:val="00321020"/>
    <w:rsid w:val="0032712C"/>
    <w:rsid w:val="00341F1E"/>
    <w:rsid w:val="003458B2"/>
    <w:rsid w:val="00353733"/>
    <w:rsid w:val="0035721B"/>
    <w:rsid w:val="00381970"/>
    <w:rsid w:val="003822E7"/>
    <w:rsid w:val="00386B01"/>
    <w:rsid w:val="003874AD"/>
    <w:rsid w:val="003904FA"/>
    <w:rsid w:val="003A09E7"/>
    <w:rsid w:val="003A4481"/>
    <w:rsid w:val="003A787E"/>
    <w:rsid w:val="003B2EA5"/>
    <w:rsid w:val="003B3424"/>
    <w:rsid w:val="003C711B"/>
    <w:rsid w:val="003F054A"/>
    <w:rsid w:val="0040324F"/>
    <w:rsid w:val="00405DCA"/>
    <w:rsid w:val="00413178"/>
    <w:rsid w:val="004141EA"/>
    <w:rsid w:val="00417FC5"/>
    <w:rsid w:val="00434D8C"/>
    <w:rsid w:val="00437D7B"/>
    <w:rsid w:val="00442856"/>
    <w:rsid w:val="004463A3"/>
    <w:rsid w:val="0045198A"/>
    <w:rsid w:val="00455391"/>
    <w:rsid w:val="004567E6"/>
    <w:rsid w:val="0046698C"/>
    <w:rsid w:val="00471BE2"/>
    <w:rsid w:val="00490CB1"/>
    <w:rsid w:val="004914E8"/>
    <w:rsid w:val="00494B66"/>
    <w:rsid w:val="004A7FDB"/>
    <w:rsid w:val="004B21CD"/>
    <w:rsid w:val="004C5960"/>
    <w:rsid w:val="004F01C9"/>
    <w:rsid w:val="004F0FBD"/>
    <w:rsid w:val="004F49BD"/>
    <w:rsid w:val="004F50F1"/>
    <w:rsid w:val="004F6D3D"/>
    <w:rsid w:val="00501B9B"/>
    <w:rsid w:val="005026AE"/>
    <w:rsid w:val="00513740"/>
    <w:rsid w:val="00527787"/>
    <w:rsid w:val="0053568A"/>
    <w:rsid w:val="00541608"/>
    <w:rsid w:val="00542A17"/>
    <w:rsid w:val="00544158"/>
    <w:rsid w:val="0056226C"/>
    <w:rsid w:val="00567A12"/>
    <w:rsid w:val="00570461"/>
    <w:rsid w:val="00574A4A"/>
    <w:rsid w:val="005775C1"/>
    <w:rsid w:val="00585592"/>
    <w:rsid w:val="00592DAF"/>
    <w:rsid w:val="005A282F"/>
    <w:rsid w:val="005A4C91"/>
    <w:rsid w:val="005A5FD2"/>
    <w:rsid w:val="005B1EE4"/>
    <w:rsid w:val="005B2BA4"/>
    <w:rsid w:val="005B329A"/>
    <w:rsid w:val="005D7B84"/>
    <w:rsid w:val="005E1199"/>
    <w:rsid w:val="005E1703"/>
    <w:rsid w:val="005E56DF"/>
    <w:rsid w:val="006060CC"/>
    <w:rsid w:val="0061783E"/>
    <w:rsid w:val="00624ACB"/>
    <w:rsid w:val="00631139"/>
    <w:rsid w:val="006404EF"/>
    <w:rsid w:val="006614E7"/>
    <w:rsid w:val="00661E87"/>
    <w:rsid w:val="00670024"/>
    <w:rsid w:val="00675FEF"/>
    <w:rsid w:val="0068440E"/>
    <w:rsid w:val="00697283"/>
    <w:rsid w:val="006B20E7"/>
    <w:rsid w:val="006B7DAE"/>
    <w:rsid w:val="006C2319"/>
    <w:rsid w:val="006C373D"/>
    <w:rsid w:val="006C5F05"/>
    <w:rsid w:val="006E4361"/>
    <w:rsid w:val="006E4DE5"/>
    <w:rsid w:val="006F55EB"/>
    <w:rsid w:val="00700CEC"/>
    <w:rsid w:val="007017A1"/>
    <w:rsid w:val="00713416"/>
    <w:rsid w:val="00720977"/>
    <w:rsid w:val="00720C20"/>
    <w:rsid w:val="007210A7"/>
    <w:rsid w:val="007456F2"/>
    <w:rsid w:val="00752FFA"/>
    <w:rsid w:val="00753F7C"/>
    <w:rsid w:val="00757897"/>
    <w:rsid w:val="0076006B"/>
    <w:rsid w:val="00770B28"/>
    <w:rsid w:val="0078042F"/>
    <w:rsid w:val="00780DCA"/>
    <w:rsid w:val="007909C3"/>
    <w:rsid w:val="00791533"/>
    <w:rsid w:val="0079301E"/>
    <w:rsid w:val="0079410A"/>
    <w:rsid w:val="007A0134"/>
    <w:rsid w:val="007A08FB"/>
    <w:rsid w:val="007A5BCA"/>
    <w:rsid w:val="007D4797"/>
    <w:rsid w:val="007D589B"/>
    <w:rsid w:val="007D67E3"/>
    <w:rsid w:val="007E6FF8"/>
    <w:rsid w:val="007F330E"/>
    <w:rsid w:val="00801A95"/>
    <w:rsid w:val="008063A1"/>
    <w:rsid w:val="00815EF7"/>
    <w:rsid w:val="00826A7E"/>
    <w:rsid w:val="00831DDA"/>
    <w:rsid w:val="00836770"/>
    <w:rsid w:val="00842BE4"/>
    <w:rsid w:val="0084366F"/>
    <w:rsid w:val="00893ED3"/>
    <w:rsid w:val="008A2FA2"/>
    <w:rsid w:val="008A3B85"/>
    <w:rsid w:val="008A5DCB"/>
    <w:rsid w:val="008B02B5"/>
    <w:rsid w:val="008B65A4"/>
    <w:rsid w:val="008C5AF3"/>
    <w:rsid w:val="008D2FEF"/>
    <w:rsid w:val="008D514B"/>
    <w:rsid w:val="008E0907"/>
    <w:rsid w:val="008E2201"/>
    <w:rsid w:val="008E7127"/>
    <w:rsid w:val="008F528A"/>
    <w:rsid w:val="00903C08"/>
    <w:rsid w:val="0091037E"/>
    <w:rsid w:val="009319CB"/>
    <w:rsid w:val="0094300D"/>
    <w:rsid w:val="009539C8"/>
    <w:rsid w:val="00954ACF"/>
    <w:rsid w:val="00955DB0"/>
    <w:rsid w:val="009603BA"/>
    <w:rsid w:val="00965F99"/>
    <w:rsid w:val="009674DC"/>
    <w:rsid w:val="00972F30"/>
    <w:rsid w:val="00975F55"/>
    <w:rsid w:val="009767CE"/>
    <w:rsid w:val="009850DD"/>
    <w:rsid w:val="00991ECB"/>
    <w:rsid w:val="0099374A"/>
    <w:rsid w:val="009A1E30"/>
    <w:rsid w:val="009D4803"/>
    <w:rsid w:val="009E5C22"/>
    <w:rsid w:val="009F0C97"/>
    <w:rsid w:val="009F68A4"/>
    <w:rsid w:val="00A13F98"/>
    <w:rsid w:val="00A31DD2"/>
    <w:rsid w:val="00A33086"/>
    <w:rsid w:val="00A40ED7"/>
    <w:rsid w:val="00A52A66"/>
    <w:rsid w:val="00A6631D"/>
    <w:rsid w:val="00A76BFF"/>
    <w:rsid w:val="00A97870"/>
    <w:rsid w:val="00AA0F32"/>
    <w:rsid w:val="00AB56F4"/>
    <w:rsid w:val="00AC1CAF"/>
    <w:rsid w:val="00AC7852"/>
    <w:rsid w:val="00AD7EF6"/>
    <w:rsid w:val="00AE0C11"/>
    <w:rsid w:val="00AE1A26"/>
    <w:rsid w:val="00AF240F"/>
    <w:rsid w:val="00AF28D7"/>
    <w:rsid w:val="00B06190"/>
    <w:rsid w:val="00B10104"/>
    <w:rsid w:val="00B124D1"/>
    <w:rsid w:val="00B14995"/>
    <w:rsid w:val="00B179E6"/>
    <w:rsid w:val="00B20B37"/>
    <w:rsid w:val="00B52494"/>
    <w:rsid w:val="00B52803"/>
    <w:rsid w:val="00B67D02"/>
    <w:rsid w:val="00B82926"/>
    <w:rsid w:val="00B92DDA"/>
    <w:rsid w:val="00BB4CAF"/>
    <w:rsid w:val="00BB7675"/>
    <w:rsid w:val="00BC3162"/>
    <w:rsid w:val="00BD118E"/>
    <w:rsid w:val="00BD51C7"/>
    <w:rsid w:val="00BD53A3"/>
    <w:rsid w:val="00BE5378"/>
    <w:rsid w:val="00BF0C66"/>
    <w:rsid w:val="00C01787"/>
    <w:rsid w:val="00C20252"/>
    <w:rsid w:val="00C22377"/>
    <w:rsid w:val="00C247C0"/>
    <w:rsid w:val="00C444F8"/>
    <w:rsid w:val="00C5108B"/>
    <w:rsid w:val="00C54AF1"/>
    <w:rsid w:val="00C64BC2"/>
    <w:rsid w:val="00C73B99"/>
    <w:rsid w:val="00C77D61"/>
    <w:rsid w:val="00C82CBF"/>
    <w:rsid w:val="00C93A2F"/>
    <w:rsid w:val="00CA5D22"/>
    <w:rsid w:val="00CB1F3A"/>
    <w:rsid w:val="00CC1247"/>
    <w:rsid w:val="00CC412F"/>
    <w:rsid w:val="00CD2229"/>
    <w:rsid w:val="00CD727A"/>
    <w:rsid w:val="00CF12D5"/>
    <w:rsid w:val="00D00F7B"/>
    <w:rsid w:val="00D062D9"/>
    <w:rsid w:val="00D17488"/>
    <w:rsid w:val="00D20876"/>
    <w:rsid w:val="00D24A39"/>
    <w:rsid w:val="00D3444A"/>
    <w:rsid w:val="00D345DB"/>
    <w:rsid w:val="00D455E3"/>
    <w:rsid w:val="00D57BF8"/>
    <w:rsid w:val="00D618B7"/>
    <w:rsid w:val="00D6367B"/>
    <w:rsid w:val="00D64877"/>
    <w:rsid w:val="00D713AA"/>
    <w:rsid w:val="00D749D4"/>
    <w:rsid w:val="00D75256"/>
    <w:rsid w:val="00DA3B61"/>
    <w:rsid w:val="00DC189C"/>
    <w:rsid w:val="00DC64C2"/>
    <w:rsid w:val="00DF030B"/>
    <w:rsid w:val="00DF3209"/>
    <w:rsid w:val="00E15773"/>
    <w:rsid w:val="00E23C6A"/>
    <w:rsid w:val="00E3327E"/>
    <w:rsid w:val="00E33D51"/>
    <w:rsid w:val="00E42507"/>
    <w:rsid w:val="00E43AC9"/>
    <w:rsid w:val="00E448A0"/>
    <w:rsid w:val="00E4790A"/>
    <w:rsid w:val="00E63CB0"/>
    <w:rsid w:val="00E87023"/>
    <w:rsid w:val="00EB0779"/>
    <w:rsid w:val="00EB0C77"/>
    <w:rsid w:val="00EB15EB"/>
    <w:rsid w:val="00EB6BFA"/>
    <w:rsid w:val="00EC1D5C"/>
    <w:rsid w:val="00ED1157"/>
    <w:rsid w:val="00ED6782"/>
    <w:rsid w:val="00EE17BA"/>
    <w:rsid w:val="00EE45BB"/>
    <w:rsid w:val="00EF4A87"/>
    <w:rsid w:val="00F02ECF"/>
    <w:rsid w:val="00F05325"/>
    <w:rsid w:val="00F146D3"/>
    <w:rsid w:val="00F20CBB"/>
    <w:rsid w:val="00F34AE4"/>
    <w:rsid w:val="00F4298B"/>
    <w:rsid w:val="00F47632"/>
    <w:rsid w:val="00F5186A"/>
    <w:rsid w:val="00F552A2"/>
    <w:rsid w:val="00F921D3"/>
    <w:rsid w:val="00F97EA5"/>
    <w:rsid w:val="00FA6F07"/>
    <w:rsid w:val="00FC32F6"/>
    <w:rsid w:val="00FC5053"/>
    <w:rsid w:val="00FD5BD3"/>
    <w:rsid w:val="00FF05D8"/>
    <w:rsid w:val="00FF24D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10F30"/>
  <w15:docId w15:val="{1BBF7936-8C80-461F-B694-57C0B0C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0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0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7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7D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462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62F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03C0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13740"/>
    <w:pPr>
      <w:widowControl/>
      <w:adjustRightInd w:val="0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B1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32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1C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111C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DefaultParagraphFont"/>
    <w:rsid w:val="0061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-One.org/" TargetMode="External"/><Relationship Id="rId13" Type="http://schemas.openxmlformats.org/officeDocument/2006/relationships/hyperlink" Target="http://www.del-o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y.resh@del-one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el-On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DelOne Letterhead 2017 Header Only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DelOne Letterhead 2017 Header Only</dc:title>
  <dc:creator>Dan McCarthy</dc:creator>
  <cp:lastModifiedBy>Amy Resh</cp:lastModifiedBy>
  <cp:revision>2</cp:revision>
  <cp:lastPrinted>2023-12-04T13:27:00Z</cp:lastPrinted>
  <dcterms:created xsi:type="dcterms:W3CDTF">2025-08-26T14:29:00Z</dcterms:created>
  <dcterms:modified xsi:type="dcterms:W3CDTF">2025-08-26T14:29:00Z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2020-07-28T00:00:00Z</vt:filetime>
  </property>
</Properties>
</file>