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CF22B6" w14:textId="7C3822E8" w:rsidR="004A4B2D" w:rsidRDefault="00C84FC2">
      <w:r>
        <w:t>Brand:  J. L. B</w:t>
      </w:r>
      <w:r w:rsidR="00FB4E47">
        <w:t>REESE</w:t>
      </w:r>
      <w:bookmarkStart w:id="0" w:name="_GoBack"/>
      <w:bookmarkEnd w:id="0"/>
    </w:p>
    <w:p w14:paraId="33149824" w14:textId="381D6922" w:rsidR="00A95F68" w:rsidRDefault="00A95F68"/>
    <w:p w14:paraId="5B56FED6" w14:textId="6DF9CD1C" w:rsidR="00A95F68" w:rsidRDefault="00A95F68">
      <w:r>
        <w:t>This burned brand identifies the decoys belonging to an individual gunner. The brand is 5” wide with block letters ½” high. Periods follow J and L.</w:t>
      </w:r>
    </w:p>
    <w:p w14:paraId="117399F4" w14:textId="77777777" w:rsidR="00C84FC2" w:rsidRDefault="00C84FC2"/>
    <w:p w14:paraId="1AE5E675" w14:textId="77777777" w:rsidR="00C84FC2" w:rsidRDefault="00C84FC2"/>
    <w:p w14:paraId="00C6CE8E" w14:textId="06F28E26" w:rsidR="00C84FC2" w:rsidRDefault="00C84FC2">
      <w:r>
        <w:t>James L. Breese (1854-1934)</w:t>
      </w:r>
      <w:r w:rsidR="00A95F68">
        <w:t>, Southampton, NY,</w:t>
      </w:r>
      <w:r>
        <w:t xml:space="preserve"> was a wealthy New York stock broker, a founder of the firm Breese and Smith. But he was also a man of varied interests.  He was a renowned amateur photographer who introduced color photography to the country.  He was heavily involved in the new sport of auto racing and participated in the 1904 OrmondBeach</w:t>
      </w:r>
      <w:r w:rsidR="00A120A7">
        <w:t>-</w:t>
      </w:r>
      <w:r>
        <w:t>Daytona Auto Race.  He also raced sailing yachts in the Vanderbilt Cup Race.  Breese was awarded the Navy Cross for distinguished service as a member of the crew of Navy Sea-Plane NC4, which made the first successful flight from Newfoundland to the Azores in May, 1919.</w:t>
      </w:r>
      <w:r w:rsidR="00A95F68">
        <w:t xml:space="preserve"> He lived in Havre de Grace, MD, part time after he purchased the estate </w:t>
      </w:r>
      <w:proofErr w:type="spellStart"/>
      <w:r w:rsidR="00A95F68">
        <w:t>Oakington</w:t>
      </w:r>
      <w:proofErr w:type="spellEnd"/>
      <w:r w:rsidR="00A95F68">
        <w:t xml:space="preserve"> in 1905.</w:t>
      </w:r>
    </w:p>
    <w:p w14:paraId="04A896B6" w14:textId="52AA689B" w:rsidR="004F5D68" w:rsidRDefault="004F5D68"/>
    <w:p w14:paraId="6E7BEDC1" w14:textId="235CF116" w:rsidR="004F5D68" w:rsidRDefault="004F5D68"/>
    <w:p w14:paraId="3F99A917" w14:textId="3437761A" w:rsidR="004F5D68" w:rsidRDefault="00A95F68">
      <w:r>
        <w:t>Primary Contributor:  Larry Cook</w:t>
      </w:r>
    </w:p>
    <w:p w14:paraId="4EBA9B7C" w14:textId="67EBCE4B" w:rsidR="00A95F68" w:rsidRDefault="00A95F68"/>
    <w:p w14:paraId="7ED3C8DD" w14:textId="61F2BF78" w:rsidR="00FB4E47" w:rsidRDefault="00A95F68">
      <w:r>
        <w:t xml:space="preserve">Resources: </w:t>
      </w:r>
      <w:r w:rsidR="0057126A">
        <w:t>Cook</w:t>
      </w:r>
      <w:r w:rsidR="00FB4E47">
        <w:t xml:space="preserve">, “Decoys of the Rich and Famous,” </w:t>
      </w:r>
      <w:r w:rsidR="00FB4E47" w:rsidRPr="00FB4E47">
        <w:rPr>
          <w:u w:val="single"/>
        </w:rPr>
        <w:t>Hunting &amp; Fishing Collectibles Magazine</w:t>
      </w:r>
      <w:r w:rsidR="00FB4E47">
        <w:t>, Jan-Feb 2019.</w:t>
      </w:r>
    </w:p>
    <w:p w14:paraId="7BF0C7CF" w14:textId="77777777" w:rsidR="00FB4E47" w:rsidRDefault="00FB4E47"/>
    <w:p w14:paraId="5C5602D0" w14:textId="1DCDD1A7" w:rsidR="00A95F68" w:rsidRPr="00A95F68" w:rsidRDefault="00A95F68">
      <w:pPr>
        <w:rPr>
          <w:u w:val="single"/>
        </w:rPr>
      </w:pPr>
      <w:proofErr w:type="spellStart"/>
      <w:r>
        <w:t>Peden</w:t>
      </w:r>
      <w:proofErr w:type="spellEnd"/>
      <w:r>
        <w:t xml:space="preserve"> and </w:t>
      </w:r>
      <w:proofErr w:type="spellStart"/>
      <w:r>
        <w:t>Shagena</w:t>
      </w:r>
      <w:proofErr w:type="spellEnd"/>
      <w:r>
        <w:t xml:space="preserve">, eds., </w:t>
      </w:r>
      <w:r w:rsidRPr="00A95F68">
        <w:rPr>
          <w:u w:val="single"/>
        </w:rPr>
        <w:t>Duck Hunters on the Susquehanna Flats, 1850-1930</w:t>
      </w:r>
    </w:p>
    <w:sectPr w:rsidR="00A95F68" w:rsidRPr="00A95F68" w:rsidSect="004A4B2D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4FC2"/>
    <w:rsid w:val="00453773"/>
    <w:rsid w:val="004F5D68"/>
    <w:rsid w:val="0057126A"/>
    <w:rsid w:val="00A120A7"/>
    <w:rsid w:val="00A95F68"/>
    <w:rsid w:val="00C84FC2"/>
    <w:rsid w:val="00E1754E"/>
    <w:rsid w:val="00FB4E4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1513AD48"/>
  <w15:docId w15:val="{0C6D0A72-21AD-C343-8B31-640D60D53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Registered User</dc:creator>
  <cp:keywords/>
  <dc:description/>
  <cp:lastModifiedBy>Darrell Hagar</cp:lastModifiedBy>
  <cp:revision>5</cp:revision>
  <dcterms:created xsi:type="dcterms:W3CDTF">2017-09-27T15:50:00Z</dcterms:created>
  <dcterms:modified xsi:type="dcterms:W3CDTF">2019-06-12T18:53:00Z</dcterms:modified>
</cp:coreProperties>
</file>